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 w:rsidR="00E149F4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зимней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одежды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Default="001A584E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2. перечень и характеристика приобретаемой одежды.</w:t>
      </w:r>
    </w:p>
    <w:p w:rsidR="008E300B" w:rsidRDefault="008E300B" w:rsidP="001A58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E149F4" w:rsidRPr="00E149F4" w:rsidTr="008E300B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E149F4" w:rsidRPr="001A584E" w:rsidRDefault="008E300B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957 100</w:t>
      </w:r>
    </w:p>
    <w:p w:rsidR="00E918F1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3. Доставка </w:t>
      </w:r>
      <w:r w:rsidR="00E149F4">
        <w:rPr>
          <w:rFonts w:ascii="Times New Roman" w:hAnsi="Times New Roman" w:cs="Times New Roman"/>
          <w:color w:val="000000"/>
          <w:sz w:val="24"/>
          <w:szCs w:val="24"/>
        </w:rPr>
        <w:t>зимней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одежды осуществляется по адресам: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E149F4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с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умму </w:t>
      </w:r>
      <w:r>
        <w:rPr>
          <w:rFonts w:ascii="Times New Roman" w:hAnsi="Times New Roman" w:cs="Times New Roman"/>
          <w:color w:val="000000"/>
          <w:sz w:val="24"/>
          <w:szCs w:val="24"/>
        </w:rPr>
        <w:t>957 100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Одежда должна соответствовать национальным стандартам, а также международным стандартам. Высокого качества. </w:t>
      </w:r>
      <w:bookmarkStart w:id="4" w:name="z257"/>
      <w:bookmarkEnd w:id="3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15 </w:t>
      </w:r>
      <w:r w:rsidR="00E149F4">
        <w:rPr>
          <w:rFonts w:ascii="Times New Roman" w:hAnsi="Times New Roman" w:cs="Times New Roman"/>
          <w:color w:val="000000"/>
          <w:sz w:val="24"/>
          <w:szCs w:val="24"/>
          <w:lang w:val="kk-KZ"/>
        </w:rPr>
        <w:t>ноября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258"/>
      <w:bookmarkEnd w:id="4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 сезон.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z259"/>
      <w:bookmarkEnd w:id="5"/>
    </w:p>
    <w:p w:rsidR="001A584E" w:rsidRPr="001A584E" w:rsidRDefault="00206FBF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22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149F4">
        <w:rPr>
          <w:rFonts w:ascii="Times New Roman" w:hAnsi="Times New Roman" w:cs="Times New Roman"/>
          <w:color w:val="000000"/>
          <w:sz w:val="24"/>
          <w:szCs w:val="24"/>
          <w:lang w:val="kk-KZ"/>
        </w:rPr>
        <w:t>1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E149F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z260"/>
      <w:bookmarkEnd w:id="6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7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Өнім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берушіні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құжаттамаға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техникалық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тапсырма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функцияларды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ұйымдардың</w:t>
      </w:r>
      <w:proofErr w:type="spellEnd"/>
    </w:p>
    <w:p w:rsidR="00E918F1" w:rsidRP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жазғы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киімнің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8E300B" w:rsidRPr="00E149F4" w:rsidTr="00FA744E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8E300B" w:rsidRPr="008E300B" w:rsidRDefault="008E300B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eastAsia="Consolas" w:hAnsi="Times New Roman" w:cs="Times New Roman"/>
          <w:sz w:val="24"/>
          <w:szCs w:val="24"/>
        </w:rPr>
        <w:t>Барлы</w:t>
      </w:r>
      <w:proofErr w:type="spellEnd"/>
      <w:r>
        <w:rPr>
          <w:rFonts w:ascii="Times New Roman" w:eastAsia="Consolas" w:hAnsi="Times New Roman" w:cs="Times New Roman"/>
          <w:sz w:val="24"/>
          <w:szCs w:val="24"/>
          <w:lang w:val="kk-KZ"/>
        </w:rPr>
        <w:t>ғы: 957100</w:t>
      </w:r>
    </w:p>
    <w:p w:rsidR="00E918F1" w:rsidRPr="00206FBF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3. </w:t>
      </w:r>
      <w:r w:rsidR="00E149F4">
        <w:rPr>
          <w:rFonts w:ascii="Times New Roman" w:eastAsia="Consolas" w:hAnsi="Times New Roman" w:cs="Times New Roman"/>
          <w:sz w:val="24"/>
          <w:szCs w:val="24"/>
          <w:lang w:val="kk-KZ"/>
        </w:rPr>
        <w:t>Қ</w:t>
      </w:r>
      <w:r w:rsidR="00E149F4"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>ысты</w:t>
      </w: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киімді жеткізу мына мекенжайлар бойынша жүзеге асырылады:</w:t>
      </w:r>
    </w:p>
    <w:p w:rsidR="00E918F1" w:rsidRPr="00206FBF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>Павлодар облысы:</w:t>
      </w:r>
    </w:p>
    <w:p w:rsidR="00E918F1" w:rsidRPr="00206FBF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>1.Павлодар ауданы, Шақат С. О., Шақат ауылы, Мира көшесі 1/1;</w:t>
      </w:r>
    </w:p>
    <w:p w:rsidR="00E918F1" w:rsidRPr="00206FBF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сомасы </w:t>
      </w:r>
      <w:r w:rsidR="008E300B"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>957 100</w:t>
      </w: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теңге.</w:t>
      </w:r>
    </w:p>
    <w:p w:rsidR="00E918F1" w:rsidRPr="00206FBF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>4. Киім ұлттық стандарттарға, сондай-ақ халықаралық стандарттарға сәйкес келуі керек. Жоғары сапалы.</w:t>
      </w:r>
    </w:p>
    <w:p w:rsidR="00E918F1" w:rsidRPr="00206FBF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5. Тауарды беру жүкқұжат бойынша тізімге сәйкес жүргізіледі. Жеткізу 2021 жылдың 15 </w:t>
      </w:r>
      <w:r w:rsidR="008E300B">
        <w:rPr>
          <w:rFonts w:ascii="Times New Roman" w:eastAsia="Consolas" w:hAnsi="Times New Roman" w:cs="Times New Roman"/>
          <w:sz w:val="24"/>
          <w:szCs w:val="24"/>
          <w:lang w:val="kk-KZ"/>
        </w:rPr>
        <w:t>қарашаның</w:t>
      </w:r>
      <w:r w:rsidRPr="00206FB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дейін.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206FBF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>22</w:t>
      </w:r>
      <w:bookmarkStart w:id="8" w:name="_GoBack"/>
      <w:bookmarkEnd w:id="8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  <w:r w:rsidR="008E300B">
        <w:rPr>
          <w:rFonts w:ascii="Times New Roman" w:eastAsia="Consolas" w:hAnsi="Times New Roman" w:cs="Times New Roman"/>
          <w:sz w:val="24"/>
          <w:szCs w:val="24"/>
        </w:rPr>
        <w:t>10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.2021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8E300B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1163D5"/>
    <w:rsid w:val="001A584E"/>
    <w:rsid w:val="001F1210"/>
    <w:rsid w:val="00206FBF"/>
    <w:rsid w:val="00216B7D"/>
    <w:rsid w:val="00426D3B"/>
    <w:rsid w:val="00732DDA"/>
    <w:rsid w:val="007B27F8"/>
    <w:rsid w:val="008E300B"/>
    <w:rsid w:val="00901BB8"/>
    <w:rsid w:val="00AE52AC"/>
    <w:rsid w:val="00B86455"/>
    <w:rsid w:val="00BB612F"/>
    <w:rsid w:val="00D07A3D"/>
    <w:rsid w:val="00E149F4"/>
    <w:rsid w:val="00E2638C"/>
    <w:rsid w:val="00E566A2"/>
    <w:rsid w:val="00E7711F"/>
    <w:rsid w:val="00E918F1"/>
    <w:rsid w:val="00EB057D"/>
    <w:rsid w:val="00F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C74C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18</cp:revision>
  <dcterms:created xsi:type="dcterms:W3CDTF">2018-04-16T05:26:00Z</dcterms:created>
  <dcterms:modified xsi:type="dcterms:W3CDTF">2021-10-21T12:52:00Z</dcterms:modified>
</cp:coreProperties>
</file>